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61A288" w14:textId="48A4F16E" w:rsidR="00027AC6" w:rsidRPr="000977A1" w:rsidRDefault="00415E75" w:rsidP="000977A1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027AC6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6A61FFB2" w14:textId="5CA169DA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3D29CF">
        <w:rPr>
          <w:rFonts w:ascii="New times roman" w:hAnsi="New times roman" w:cs="Times New Roman"/>
          <w:b/>
          <w:sz w:val="24"/>
          <w:szCs w:val="24"/>
        </w:rPr>
        <w:t>March</w:t>
      </w:r>
      <w:r w:rsidR="00D9632B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3D29CF">
        <w:rPr>
          <w:rFonts w:ascii="New times roman" w:hAnsi="New times roman" w:cs="Times New Roman"/>
          <w:b/>
          <w:sz w:val="24"/>
          <w:szCs w:val="24"/>
        </w:rPr>
        <w:t>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490091F6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E10F9A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48C2A08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>February 01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86662B">
        <w:rPr>
          <w:rFonts w:ascii="New times roman" w:hAnsi="New times roman" w:cs="Times New Roman"/>
          <w:sz w:val="24"/>
          <w:szCs w:val="24"/>
        </w:rPr>
        <w:t>Beth made a motion to approve the minutes as written, Kevin seconded, all in favor.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D10DE52" w14:textId="1007D8BA" w:rsidR="0091071B" w:rsidRDefault="000272D2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0784EAFC" w14:textId="77777777" w:rsidR="00210F15" w:rsidRPr="00210F15" w:rsidRDefault="00210F15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74B706C9" w14:textId="77777777" w:rsidR="0039253B" w:rsidRPr="0039253B" w:rsidRDefault="0039253B" w:rsidP="0039253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bookmarkEnd w:id="0"/>
    <w:p w14:paraId="781F4FC7" w14:textId="51EDF61B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02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03P        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Living Stone/Django Houston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95 Fox Fire Rd.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SUP      Tax(1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35.00-2-42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4446E7E" w14:textId="7C9F91C5" w:rsidR="0039253B" w:rsidRDefault="0039253B" w:rsidP="0039253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</w:t>
      </w:r>
      <w:r w:rsidR="00827083">
        <w:rPr>
          <w:rFonts w:ascii="New times roman" w:hAnsi="New times roman" w:cs="Times New Roman"/>
          <w:sz w:val="24"/>
          <w:szCs w:val="24"/>
        </w:rPr>
        <w:t>pplicant wishes to add a 12’X16’ service shed with attached roof for additional covered area. Will be primarily used for bussing and garbage storage.</w:t>
      </w:r>
    </w:p>
    <w:p w14:paraId="1572D638" w14:textId="1FDC0EA4" w:rsidR="0086662B" w:rsidRDefault="0086662B" w:rsidP="0039253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comments were made by the public.</w:t>
      </w: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2C9501" w14:textId="73002AD7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4-0201P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Prabhuji Sev, LLC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332 Rt. 31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tax(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117.00-2-43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4B5D380E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D94BB30" w14:textId="11154FD8" w:rsidR="00827083" w:rsidRDefault="00C559EA" w:rsidP="00827083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Applicants </w:t>
      </w:r>
      <w:r w:rsidR="00827083">
        <w:rPr>
          <w:rFonts w:ascii="New times roman" w:hAnsi="New times roman" w:cs="Times New Roman"/>
          <w:sz w:val="24"/>
          <w:szCs w:val="24"/>
        </w:rPr>
        <w:t>wish to change use from private residence to religious organization.</w:t>
      </w:r>
    </w:p>
    <w:p w14:paraId="419184AC" w14:textId="11F244FC" w:rsidR="00827083" w:rsidRDefault="00827083" w:rsidP="00827083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Once a week 8-12 volunteers pre-pack food boxes for Prabhuji Food </w:t>
      </w:r>
      <w:r w:rsidR="00D14880">
        <w:rPr>
          <w:rFonts w:ascii="New times roman" w:hAnsi="New times roman" w:cs="Times New Roman"/>
          <w:sz w:val="24"/>
          <w:szCs w:val="24"/>
        </w:rPr>
        <w:t>D</w:t>
      </w:r>
      <w:r>
        <w:rPr>
          <w:rFonts w:ascii="New times roman" w:hAnsi="New times roman" w:cs="Times New Roman"/>
          <w:sz w:val="24"/>
          <w:szCs w:val="24"/>
        </w:rPr>
        <w:t xml:space="preserve">istribution Program </w:t>
      </w:r>
      <w:r w:rsidR="00D14880">
        <w:rPr>
          <w:rFonts w:ascii="New times roman" w:hAnsi="New times roman" w:cs="Times New Roman"/>
          <w:sz w:val="24"/>
          <w:szCs w:val="24"/>
        </w:rPr>
        <w:t>in the property driveway.</w:t>
      </w:r>
    </w:p>
    <w:p w14:paraId="607E29ED" w14:textId="24FA4751" w:rsidR="003219FC" w:rsidRDefault="003219FC" w:rsidP="00827083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Property owners presented their project.</w:t>
      </w:r>
    </w:p>
    <w:p w14:paraId="64548E4A" w14:textId="110A029E" w:rsidR="00C844B2" w:rsidRDefault="00C844B2" w:rsidP="00C844B2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Questions from public:</w:t>
      </w:r>
    </w:p>
    <w:p w14:paraId="212E6736" w14:textId="6CD105C7" w:rsidR="00C844B2" w:rsidRDefault="00C844B2" w:rsidP="00C844B2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Where is it located?  Location given.</w:t>
      </w:r>
    </w:p>
    <w:p w14:paraId="506E9378" w14:textId="4FF35722" w:rsidR="00C844B2" w:rsidRDefault="00C844B2" w:rsidP="00C844B2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How will that </w:t>
      </w:r>
      <w:r w:rsidR="00F273E8">
        <w:rPr>
          <w:rFonts w:ascii="New times roman" w:hAnsi="New times roman" w:cs="Times New Roman"/>
          <w:sz w:val="24"/>
          <w:szCs w:val="24"/>
        </w:rPr>
        <w:t>affect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F273E8">
        <w:rPr>
          <w:rFonts w:ascii="New times roman" w:hAnsi="New times roman" w:cs="Times New Roman"/>
          <w:sz w:val="24"/>
          <w:szCs w:val="24"/>
        </w:rPr>
        <w:t>tax assessment? They will come off tax records.</w:t>
      </w:r>
    </w:p>
    <w:p w14:paraId="5743E76E" w14:textId="5B2D127F" w:rsidR="00F273E8" w:rsidRDefault="00F273E8" w:rsidP="00C844B2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How much property do you own in Cairo? 47 acres plus this property which is less than 2 acres.</w:t>
      </w:r>
    </w:p>
    <w:p w14:paraId="7C7280A2" w14:textId="7F8EE109" w:rsidR="00F273E8" w:rsidRDefault="00F273E8" w:rsidP="00C844B2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How can we prevent this from coming off the tax roll? Applicants explained that their contribution to the community is different than tax revenue. They feed 100+ families per month.</w:t>
      </w:r>
    </w:p>
    <w:p w14:paraId="1247382C" w14:textId="0E29BADA" w:rsidR="00F273E8" w:rsidRDefault="00F273E8" w:rsidP="00C844B2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Do you have records of how many people you feed? </w:t>
      </w:r>
      <w:r w:rsidR="007226E8">
        <w:rPr>
          <w:rFonts w:ascii="New times roman" w:hAnsi="New times roman" w:cs="Times New Roman"/>
          <w:sz w:val="24"/>
          <w:szCs w:val="24"/>
        </w:rPr>
        <w:t xml:space="preserve">Last year they collected over 300,000 </w:t>
      </w:r>
      <w:proofErr w:type="spellStart"/>
      <w:r w:rsidR="007226E8">
        <w:rPr>
          <w:rFonts w:ascii="New times roman" w:hAnsi="New times roman" w:cs="Times New Roman"/>
          <w:sz w:val="24"/>
          <w:szCs w:val="24"/>
        </w:rPr>
        <w:t>lbs</w:t>
      </w:r>
      <w:proofErr w:type="spellEnd"/>
      <w:r w:rsidR="007226E8">
        <w:rPr>
          <w:rFonts w:ascii="New times roman" w:hAnsi="New times roman" w:cs="Times New Roman"/>
          <w:sz w:val="24"/>
          <w:szCs w:val="24"/>
        </w:rPr>
        <w:t xml:space="preserve"> of food, feeding 14,079 people.</w:t>
      </w:r>
    </w:p>
    <w:p w14:paraId="67D35D5D" w14:textId="00F052A8" w:rsidR="007226E8" w:rsidRDefault="007226E8" w:rsidP="00C844B2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Will it still be a residence? No.</w:t>
      </w:r>
    </w:p>
    <w:p w14:paraId="6B6ED0A7" w14:textId="77777777" w:rsidR="007226E8" w:rsidRPr="00C844B2" w:rsidRDefault="007226E8" w:rsidP="007226E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4BA1151" w14:textId="77777777" w:rsidR="00C559EA" w:rsidRDefault="00C559EA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1EBB80B" w14:textId="04F81A0C" w:rsidR="00D14880" w:rsidRPr="00D14880" w:rsidRDefault="00D14880" w:rsidP="00D14880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2024-0202P      Christensen Tiny Home      1094 Mountain </w:t>
      </w:r>
      <w:r w:rsidR="008B4B0E">
        <w:rPr>
          <w:rFonts w:ascii="New times roman" w:hAnsi="New times roman" w:cs="Times New Roman"/>
          <w:b/>
          <w:bCs/>
          <w:sz w:val="24"/>
          <w:szCs w:val="24"/>
          <w:u w:val="single"/>
        </w:rPr>
        <w:t>Ave</w:t>
      </w: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>.        SUP   Tax(100.00-5-46)</w:t>
      </w:r>
    </w:p>
    <w:p w14:paraId="7B0071AF" w14:textId="77777777" w:rsidR="00D14880" w:rsidRPr="00D14880" w:rsidRDefault="00D14880" w:rsidP="00D1488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B1631CC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14880">
        <w:rPr>
          <w:rFonts w:ascii="New times roman" w:hAnsi="New times roman" w:cs="Times New Roman"/>
          <w:sz w:val="24"/>
          <w:szCs w:val="24"/>
        </w:rPr>
        <w:t>Applicant wishes to rent out single bedroom, tiny style home</w:t>
      </w:r>
      <w:r>
        <w:rPr>
          <w:rFonts w:ascii="New times roman" w:hAnsi="New times roman" w:cs="Times New Roman"/>
          <w:sz w:val="24"/>
          <w:szCs w:val="24"/>
        </w:rPr>
        <w:t xml:space="preserve"> on existing property.</w:t>
      </w:r>
    </w:p>
    <w:p w14:paraId="36A0DC85" w14:textId="723F9AAD" w:rsidR="00D14880" w:rsidRDefault="00D14880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Property currently contains a residential use, 3-bedroom apartment unit.</w:t>
      </w:r>
    </w:p>
    <w:p w14:paraId="0EFD234D" w14:textId="48540FAD" w:rsidR="003219FC" w:rsidRDefault="003219FC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Henry J presented the project.</w:t>
      </w:r>
    </w:p>
    <w:p w14:paraId="72929766" w14:textId="77777777" w:rsidR="007226E8" w:rsidRDefault="007226E8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FE35CFE" w14:textId="0662D22C" w:rsidR="007226E8" w:rsidRDefault="007226E8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Questions from public:</w:t>
      </w:r>
    </w:p>
    <w:p w14:paraId="7259FEC4" w14:textId="70D1D95B" w:rsidR="007226E8" w:rsidRDefault="007226E8" w:rsidP="007226E8">
      <w:pPr>
        <w:pStyle w:val="ListParagraph"/>
        <w:numPr>
          <w:ilvl w:val="0"/>
          <w:numId w:val="34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Will there be more garbage containers? </w:t>
      </w:r>
      <w:r w:rsidR="00D418B0">
        <w:rPr>
          <w:rFonts w:ascii="New times roman" w:hAnsi="New times roman" w:cs="Times New Roman"/>
          <w:sz w:val="24"/>
          <w:szCs w:val="24"/>
        </w:rPr>
        <w:t xml:space="preserve"> The engineer will inquire with the owner.</w:t>
      </w:r>
    </w:p>
    <w:p w14:paraId="4E39B354" w14:textId="22FCF5F6" w:rsidR="00D418B0" w:rsidRDefault="00D418B0" w:rsidP="007226E8">
      <w:pPr>
        <w:pStyle w:val="ListParagraph"/>
        <w:numPr>
          <w:ilvl w:val="0"/>
          <w:numId w:val="34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How big is the property? The property was previously two 0.97 lots, now </w:t>
      </w:r>
      <w:r w:rsidR="003219FC">
        <w:rPr>
          <w:rFonts w:ascii="New times roman" w:hAnsi="New times roman" w:cs="Times New Roman"/>
          <w:sz w:val="24"/>
          <w:szCs w:val="24"/>
        </w:rPr>
        <w:t xml:space="preserve">combined to </w:t>
      </w:r>
      <w:r>
        <w:rPr>
          <w:rFonts w:ascii="New times roman" w:hAnsi="New times roman" w:cs="Times New Roman"/>
          <w:sz w:val="24"/>
          <w:szCs w:val="24"/>
        </w:rPr>
        <w:t>one.</w:t>
      </w:r>
    </w:p>
    <w:p w14:paraId="41D19CA3" w14:textId="66F3652D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AF4B78F" w14:textId="77777777" w:rsidR="00827083" w:rsidRDefault="00827083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C1F9643" w14:textId="6BCBE820" w:rsidR="00D14880" w:rsidRPr="00D14880" w:rsidRDefault="00D14880" w:rsidP="00D14880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2024-0203P      Living Stone/Django Houston      95 Foxfire Rd.      SUP     Tax(135.00-2-42)</w:t>
      </w:r>
    </w:p>
    <w:p w14:paraId="62D4706A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Applicant wishes to build 12’X16’ shed with extended roof at existing entertainment/wedding venue.</w:t>
      </w:r>
    </w:p>
    <w:p w14:paraId="0AE977E4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Shed will be used primarily for bussing and garbage storage.</w:t>
      </w:r>
    </w:p>
    <w:p w14:paraId="39A91017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5DB06EB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EA52090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DF212E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E08DEFE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F84BA" w14:textId="6830F84D" w:rsidR="00D14880" w:rsidRPr="0039253B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219FC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432880B" w14:textId="0BC40B43" w:rsidR="00827083" w:rsidRDefault="00827083" w:rsidP="00827083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50D09A2" w14:textId="23CAB041" w:rsidR="003219FC" w:rsidRPr="003219FC" w:rsidRDefault="003219FC" w:rsidP="0082708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219FC">
        <w:rPr>
          <w:rFonts w:ascii="New times roman" w:hAnsi="New times roman" w:cs="Times New Roman"/>
          <w:sz w:val="24"/>
          <w:szCs w:val="24"/>
        </w:rPr>
        <w:t>Allen made a motion to close the public hearing, seconded by Kevin, all in favor.</w:t>
      </w:r>
    </w:p>
    <w:p w14:paraId="58D195D5" w14:textId="7722F55F" w:rsidR="003219FC" w:rsidRPr="003219FC" w:rsidRDefault="003219FC" w:rsidP="0082708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219FC">
        <w:rPr>
          <w:rFonts w:ascii="New times roman" w:hAnsi="New times roman" w:cs="Times New Roman"/>
          <w:sz w:val="24"/>
          <w:szCs w:val="24"/>
        </w:rPr>
        <w:t>Kevin made a motion to approve the project, seconded by Beth, all in favor.</w:t>
      </w:r>
    </w:p>
    <w:p w14:paraId="5F9C98EE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C4AF282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5A3C96A" w14:textId="290E4543" w:rsidR="00D14880" w:rsidRPr="0039253B" w:rsidRDefault="00D14880" w:rsidP="00D14880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4-0201P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Prabhuji Sev, LLC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332 Rt. 31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tax(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117.00-2-43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4772B103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5FDA133" w14:textId="77777777" w:rsidR="00D14880" w:rsidRDefault="00D14880" w:rsidP="00D1488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wish to change use from private residence to religious organization.</w:t>
      </w:r>
    </w:p>
    <w:p w14:paraId="3E1DE497" w14:textId="77777777" w:rsidR="00D14880" w:rsidRDefault="00D14880" w:rsidP="00D1488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Once a week 8-12 volunteers pre-pack food boxes for Prabhuji Food Distribution Program in the property driveway.</w:t>
      </w:r>
    </w:p>
    <w:p w14:paraId="1BD73E23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B7790EB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5520284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4FF56CC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2B19843" w14:textId="7940F748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22B3F79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02EC59E" w14:textId="466963BE" w:rsidR="00D14880" w:rsidRPr="0039253B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219FC"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1"/>
    <w:p w14:paraId="146C4E87" w14:textId="398BBEE4" w:rsidR="00B52710" w:rsidRPr="003219FC" w:rsidRDefault="00F874A8" w:rsidP="00095B7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</w:t>
      </w:r>
      <w:r w:rsidR="003219FC" w:rsidRPr="003219FC">
        <w:rPr>
          <w:rFonts w:ascii="New times roman" w:hAnsi="New times roman" w:cs="Times New Roman"/>
          <w:sz w:val="24"/>
          <w:szCs w:val="24"/>
        </w:rPr>
        <w:t xml:space="preserve"> made </w:t>
      </w:r>
      <w:r w:rsidR="003219FC">
        <w:rPr>
          <w:rFonts w:ascii="New times roman" w:hAnsi="New times roman" w:cs="Times New Roman"/>
          <w:sz w:val="24"/>
          <w:szCs w:val="24"/>
        </w:rPr>
        <w:t xml:space="preserve">a </w:t>
      </w:r>
      <w:r w:rsidR="003219FC" w:rsidRPr="003219FC">
        <w:rPr>
          <w:rFonts w:ascii="New times roman" w:hAnsi="New times roman" w:cs="Times New Roman"/>
          <w:sz w:val="24"/>
          <w:szCs w:val="24"/>
        </w:rPr>
        <w:t xml:space="preserve">motion to close the public hearing, seconded by </w:t>
      </w:r>
      <w:r>
        <w:rPr>
          <w:rFonts w:ascii="New times roman" w:hAnsi="New times roman" w:cs="Times New Roman"/>
          <w:sz w:val="24"/>
          <w:szCs w:val="24"/>
        </w:rPr>
        <w:t>Beth</w:t>
      </w:r>
      <w:r w:rsidR="003219FC" w:rsidRPr="003219FC">
        <w:rPr>
          <w:rFonts w:ascii="New times roman" w:hAnsi="New times roman" w:cs="Times New Roman"/>
          <w:sz w:val="24"/>
          <w:szCs w:val="24"/>
        </w:rPr>
        <w:t>, all in favor.</w:t>
      </w:r>
    </w:p>
    <w:p w14:paraId="66189946" w14:textId="63198086" w:rsidR="003219FC" w:rsidRPr="003219FC" w:rsidRDefault="00F874A8" w:rsidP="00095B7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Beth</w:t>
      </w:r>
      <w:r w:rsidR="003219FC" w:rsidRPr="003219FC">
        <w:rPr>
          <w:rFonts w:ascii="New times roman" w:hAnsi="New times roman" w:cs="Times New Roman"/>
          <w:sz w:val="24"/>
          <w:szCs w:val="24"/>
        </w:rPr>
        <w:t xml:space="preserve"> made a motion to approve the project, seconded by </w:t>
      </w:r>
      <w:r>
        <w:rPr>
          <w:rFonts w:ascii="New times roman" w:hAnsi="New times roman" w:cs="Times New Roman"/>
          <w:sz w:val="24"/>
          <w:szCs w:val="24"/>
        </w:rPr>
        <w:t>Allen</w:t>
      </w:r>
      <w:r w:rsidR="003219FC" w:rsidRPr="003219FC">
        <w:rPr>
          <w:rFonts w:ascii="New times roman" w:hAnsi="New times roman" w:cs="Times New Roman"/>
          <w:sz w:val="24"/>
          <w:szCs w:val="24"/>
        </w:rPr>
        <w:t>, all in favor.</w:t>
      </w:r>
    </w:p>
    <w:p w14:paraId="0C7F4CD5" w14:textId="66F7E195" w:rsidR="00D14880" w:rsidRDefault="00D14880" w:rsidP="00D14880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>20</w:t>
      </w:r>
      <w:bookmarkStart w:id="2" w:name="_Hlk160712932"/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24-0202P      Christensen Tiny Home      1094 Mountain </w:t>
      </w:r>
      <w:r w:rsidR="008B4B0E">
        <w:rPr>
          <w:rFonts w:ascii="New times roman" w:hAnsi="New times roman" w:cs="Times New Roman"/>
          <w:b/>
          <w:bCs/>
          <w:sz w:val="24"/>
          <w:szCs w:val="24"/>
          <w:u w:val="single"/>
        </w:rPr>
        <w:t>Ave</w:t>
      </w: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>.        SUP   Tax(100.00-5-46)</w:t>
      </w:r>
    </w:p>
    <w:p w14:paraId="0AB32F05" w14:textId="77777777" w:rsidR="00D14880" w:rsidRPr="00D14880" w:rsidRDefault="00D14880" w:rsidP="00D1488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71F89AB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14880">
        <w:rPr>
          <w:rFonts w:ascii="New times roman" w:hAnsi="New times roman" w:cs="Times New Roman"/>
          <w:sz w:val="24"/>
          <w:szCs w:val="24"/>
        </w:rPr>
        <w:t>Applicant wishes to rent out single bedroom, tiny style home</w:t>
      </w:r>
      <w:r>
        <w:rPr>
          <w:rFonts w:ascii="New times roman" w:hAnsi="New times roman" w:cs="Times New Roman"/>
          <w:sz w:val="24"/>
          <w:szCs w:val="24"/>
        </w:rPr>
        <w:t xml:space="preserve"> on existing property.</w:t>
      </w:r>
    </w:p>
    <w:bookmarkEnd w:id="2"/>
    <w:p w14:paraId="6C15E53A" w14:textId="06303E42" w:rsidR="00D14880" w:rsidRPr="00D14880" w:rsidRDefault="00D14880" w:rsidP="001C3242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576A5EC7" w14:textId="61606935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60713363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1C3242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6C2D235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B0713E6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9930D75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F281489" w14:textId="2A42DE4F" w:rsidR="00D14880" w:rsidRDefault="00D14880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bookmarkEnd w:id="3"/>
      <w:r w:rsidR="00F874A8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11DCB26A" w14:textId="77777777" w:rsidR="003A4774" w:rsidRDefault="003A4774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0023CC7" w14:textId="24796EFA" w:rsidR="00F874A8" w:rsidRPr="003219FC" w:rsidRDefault="00F874A8" w:rsidP="00F874A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</w:t>
      </w:r>
      <w:r w:rsidRPr="003219FC">
        <w:rPr>
          <w:rFonts w:ascii="New times roman" w:hAnsi="New times roman" w:cs="Times New Roman"/>
          <w:sz w:val="24"/>
          <w:szCs w:val="24"/>
        </w:rPr>
        <w:t xml:space="preserve"> made </w:t>
      </w:r>
      <w:r>
        <w:rPr>
          <w:rFonts w:ascii="New times roman" w:hAnsi="New times roman" w:cs="Times New Roman"/>
          <w:sz w:val="24"/>
          <w:szCs w:val="24"/>
        </w:rPr>
        <w:t xml:space="preserve">a </w:t>
      </w:r>
      <w:r w:rsidRPr="003219FC">
        <w:rPr>
          <w:rFonts w:ascii="New times roman" w:hAnsi="New times roman" w:cs="Times New Roman"/>
          <w:sz w:val="24"/>
          <w:szCs w:val="24"/>
        </w:rPr>
        <w:t xml:space="preserve">motion to close the public hearing, seconded by </w:t>
      </w:r>
      <w:r>
        <w:rPr>
          <w:rFonts w:ascii="New times roman" w:hAnsi="New times roman" w:cs="Times New Roman"/>
          <w:sz w:val="24"/>
          <w:szCs w:val="24"/>
        </w:rPr>
        <w:t>Kevin</w:t>
      </w:r>
      <w:r w:rsidRPr="003219FC">
        <w:rPr>
          <w:rFonts w:ascii="New times roman" w:hAnsi="New times roman" w:cs="Times New Roman"/>
          <w:sz w:val="24"/>
          <w:szCs w:val="24"/>
        </w:rPr>
        <w:t>, all in favor.</w:t>
      </w:r>
    </w:p>
    <w:p w14:paraId="70E25C42" w14:textId="48A993BA" w:rsidR="00F874A8" w:rsidRPr="003219FC" w:rsidRDefault="00F874A8" w:rsidP="00F874A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</w:t>
      </w:r>
      <w:r w:rsidRPr="003219FC">
        <w:rPr>
          <w:rFonts w:ascii="New times roman" w:hAnsi="New times roman" w:cs="Times New Roman"/>
          <w:sz w:val="24"/>
          <w:szCs w:val="24"/>
        </w:rPr>
        <w:t xml:space="preserve"> made a motion to approve the project, seconded by </w:t>
      </w:r>
      <w:r>
        <w:rPr>
          <w:rFonts w:ascii="New times roman" w:hAnsi="New times roman" w:cs="Times New Roman"/>
          <w:sz w:val="24"/>
          <w:szCs w:val="24"/>
        </w:rPr>
        <w:t>Beth</w:t>
      </w:r>
      <w:r w:rsidRPr="003219FC">
        <w:rPr>
          <w:rFonts w:ascii="New times roman" w:hAnsi="New times roman" w:cs="Times New Roman"/>
          <w:sz w:val="24"/>
          <w:szCs w:val="24"/>
        </w:rPr>
        <w:t>, all in favor.</w:t>
      </w:r>
    </w:p>
    <w:p w14:paraId="054B41F6" w14:textId="77777777" w:rsidR="003A4774" w:rsidRDefault="003A4774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E24FC3" w14:textId="57175896" w:rsidR="00307F64" w:rsidRDefault="00095B76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6FC604B4" w14:textId="77777777" w:rsidR="001C3242" w:rsidRDefault="001C3242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64B9A8E" w14:textId="79CBE8E2" w:rsidR="001C3242" w:rsidRDefault="001C3242" w:rsidP="001C3242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2024-0301P           AJ Signs/Family Dollar       388 Main Street        SUP      Tax(101.10-2-3)</w:t>
      </w:r>
    </w:p>
    <w:p w14:paraId="4E84C186" w14:textId="3AC79CF6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964601B" w14:textId="223EFFC0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0327D">
        <w:rPr>
          <w:rFonts w:ascii="New times roman" w:hAnsi="New times roman" w:cs="Times New Roman"/>
          <w:sz w:val="24"/>
          <w:szCs w:val="24"/>
        </w:rPr>
        <w:t>Applicants (retail store) wish to replace existing wall sign with new wall sign.</w:t>
      </w:r>
    </w:p>
    <w:p w14:paraId="4A0355A7" w14:textId="77777777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C4D3109" w14:textId="55481EF0" w:rsidR="0050327D" w:rsidRPr="00526D72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60714556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874A8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85F1277" w14:textId="77777777" w:rsidR="0050327D" w:rsidRPr="00526D72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2544429" w14:textId="77777777" w:rsidR="0050327D" w:rsidRPr="00526D72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5C7A612" w14:textId="77777777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73ADDD3" w14:textId="25605191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F874A8"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4"/>
    <w:p w14:paraId="011AF011" w14:textId="77777777" w:rsidR="00796722" w:rsidRDefault="00796722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8263FE7" w14:textId="77777777" w:rsidR="00E924C3" w:rsidRDefault="00E924C3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AJ signs presented the sign change to the board.</w:t>
      </w:r>
    </w:p>
    <w:p w14:paraId="1DFD5869" w14:textId="0581304A" w:rsidR="00BD59F0" w:rsidRDefault="00BD59F0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waive a public hearing, seconded by Allen, all in favor.</w:t>
      </w:r>
    </w:p>
    <w:p w14:paraId="61F5B8D7" w14:textId="5BD1FB80" w:rsidR="00BD59F0" w:rsidRPr="0039253B" w:rsidRDefault="00BD59F0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made a motion to approve the project, seconded </w:t>
      </w:r>
      <w:r w:rsidR="00E924C3">
        <w:rPr>
          <w:rFonts w:ascii="New times roman" w:hAnsi="New times roman" w:cs="Times New Roman"/>
          <w:sz w:val="24"/>
          <w:szCs w:val="24"/>
        </w:rPr>
        <w:t xml:space="preserve">by Kevin, all in favor. </w:t>
      </w:r>
    </w:p>
    <w:p w14:paraId="155BE013" w14:textId="77777777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89BF35" w14:textId="77777777" w:rsidR="00796722" w:rsidRPr="00C964E6" w:rsidRDefault="00796722" w:rsidP="0050327D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964E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2024-0302P          Sophia Pambianchi          9 Alpine Dr.        SUP      Tax(135.02-1-24)</w:t>
      </w:r>
    </w:p>
    <w:p w14:paraId="1CBE7FCE" w14:textId="77777777" w:rsidR="00796722" w:rsidRDefault="00796722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485FFF3" w14:textId="77777777" w:rsidR="00C964E6" w:rsidRDefault="00796722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C964E6">
        <w:rPr>
          <w:rFonts w:ascii="New times roman" w:hAnsi="New times roman" w:cs="Times New Roman"/>
          <w:sz w:val="24"/>
          <w:szCs w:val="24"/>
        </w:rPr>
        <w:t>proposes operating 1 spa unit, in one dwelling.</w:t>
      </w:r>
    </w:p>
    <w:p w14:paraId="2348A08E" w14:textId="7A676E79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business will service clients with facials and skincare</w:t>
      </w:r>
      <w:r w:rsidR="00E924C3">
        <w:rPr>
          <w:rFonts w:ascii="New times roman" w:hAnsi="New times roman" w:cs="Times New Roman"/>
          <w:sz w:val="24"/>
          <w:szCs w:val="24"/>
        </w:rPr>
        <w:t>.</w:t>
      </w:r>
    </w:p>
    <w:p w14:paraId="0F978B44" w14:textId="77777777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D42180A" w14:textId="77777777" w:rsidR="00C964E6" w:rsidRPr="00526D72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2BA0FEBE" w14:textId="77777777" w:rsidR="00C964E6" w:rsidRPr="00526D72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A5980F6" w14:textId="77777777" w:rsidR="00C964E6" w:rsidRPr="00526D72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6B53136" w14:textId="77777777" w:rsidR="00C964E6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02DC845" w14:textId="41C5F079" w:rsidR="00C964E6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</w:t>
      </w:r>
      <w:r w:rsidR="00A322BC">
        <w:rPr>
          <w:rFonts w:ascii="New times roman" w:hAnsi="New times roman" w:cs="Times New Roman"/>
          <w:sz w:val="24"/>
          <w:szCs w:val="24"/>
        </w:rPr>
        <w:t>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0A69838" w14:textId="77777777" w:rsidR="00897C57" w:rsidRDefault="00897C57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9C119EE" w14:textId="76C5445B" w:rsidR="00897C57" w:rsidRDefault="00897C57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Public hearing scheduled for April.</w:t>
      </w:r>
    </w:p>
    <w:p w14:paraId="2C61D2B0" w14:textId="77777777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CEE4BE8" w14:textId="6D5E73F9" w:rsidR="0050327D" w:rsidRPr="00A322BC" w:rsidRDefault="00935F1C" w:rsidP="00935F1C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2024-0303P       </w:t>
      </w:r>
      <w:r w:rsidR="00A322BC"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>Tomasovic/Linda Holding Corp.     348 Floyd Hawver Rd.      SU</w:t>
      </w:r>
      <w:r w:rsidR="00420B8B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A322BC"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Tax(135.00-2-26.2)</w:t>
      </w:r>
    </w:p>
    <w:p w14:paraId="68129FEF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CA47DD5" w14:textId="154746D1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request a lot-line adjustment to resolve existing encroachment. </w:t>
      </w:r>
    </w:p>
    <w:p w14:paraId="14673AF5" w14:textId="3535ED3E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Parcel A. to convey +/- 0.4 acre to parcel B. </w:t>
      </w:r>
    </w:p>
    <w:p w14:paraId="2964AF8A" w14:textId="744948B9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new lots are being proposed.</w:t>
      </w:r>
    </w:p>
    <w:p w14:paraId="2297CF72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8B510E4" w14:textId="4156E69A" w:rsidR="00A322BC" w:rsidRPr="00526D72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897C57">
        <w:rPr>
          <w:rFonts w:ascii="New times roman" w:hAnsi="New times roman" w:cs="Times New Roman"/>
          <w:sz w:val="24"/>
          <w:szCs w:val="24"/>
        </w:rPr>
        <w:t>paid.</w:t>
      </w:r>
    </w:p>
    <w:p w14:paraId="6555DF9B" w14:textId="77777777" w:rsidR="00A322BC" w:rsidRPr="00526D72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A7022EA" w14:textId="233820F6" w:rsidR="00A322BC" w:rsidRPr="00526D72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AF82A2D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D76B88C" w14:textId="442688FF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897C57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E4FEB01" w14:textId="77777777" w:rsidR="00897C57" w:rsidRDefault="00897C57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5DFD101" w14:textId="7B5D6216" w:rsidR="00897C57" w:rsidRDefault="00897C57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hearing scheduled for April.</w:t>
      </w:r>
    </w:p>
    <w:p w14:paraId="552891B4" w14:textId="77777777" w:rsidR="003A4774" w:rsidRDefault="003A4774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2CB7C6E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E968F7E" w14:textId="7108BDE6" w:rsidR="003A4774" w:rsidRDefault="003A4774" w:rsidP="003A4774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A4774">
        <w:rPr>
          <w:rFonts w:ascii="New times roman" w:hAnsi="New times roman" w:cs="Times New Roman"/>
          <w:b/>
          <w:bCs/>
          <w:sz w:val="24"/>
          <w:szCs w:val="24"/>
          <w:u w:val="single"/>
        </w:rPr>
        <w:t>2024         Thomas Kerrigan would like to address the board about an upcoming proposal/application.</w:t>
      </w:r>
      <w:r w:rsidR="00ED30E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0503B6A5" w14:textId="77777777" w:rsidR="00ED30E8" w:rsidRDefault="00ED30E8" w:rsidP="00ED30E8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FC6549D" w14:textId="186C3138" w:rsidR="003A4774" w:rsidRPr="00ED30E8" w:rsidRDefault="00ED30E8" w:rsidP="003A4774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 w:rsidRPr="00ED30E8">
        <w:rPr>
          <w:rFonts w:ascii="New times roman" w:hAnsi="New times roman" w:cs="Times New Roman"/>
          <w:sz w:val="24"/>
          <w:szCs w:val="24"/>
        </w:rPr>
        <w:t xml:space="preserve">Engineer presented preliminary information regarding potential dispensary. </w:t>
      </w:r>
    </w:p>
    <w:p w14:paraId="141B9148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545356" w14:textId="5926B6D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5" w:name="_Hlk155201496"/>
      <w:bookmarkStart w:id="6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5"/>
    </w:p>
    <w:p w14:paraId="0A03F05E" w14:textId="498340DD" w:rsidR="000D3999" w:rsidRPr="004D42F1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bookmarkEnd w:id="6"/>
    <w:p w14:paraId="24B74171" w14:textId="7EC5C714" w:rsidR="000D3999" w:rsidRDefault="000D3999" w:rsidP="000D3999">
      <w:pPr>
        <w:spacing w:before="240"/>
        <w:ind w:left="72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311313DF" w14:textId="77777777" w:rsidR="00AD15AA" w:rsidRPr="00897C57" w:rsidRDefault="00AD15AA" w:rsidP="00AD15AA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A67ED4D" w14:textId="54F8B7F2" w:rsidR="000D3999" w:rsidRPr="000D3999" w:rsidRDefault="000D3999" w:rsidP="000D3999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ED34D5A" w14:textId="77777777" w:rsidR="007065E6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4B4B5D78" w14:textId="77777777" w:rsidR="007065E6" w:rsidRPr="000A2EF9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254DB464" w14:textId="77777777" w:rsidR="007065E6" w:rsidRPr="00526D72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10E141B" w14:textId="77777777" w:rsidR="007065E6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42616FF" w14:textId="3936020A" w:rsidR="007065E6" w:rsidRPr="0039253B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95E00">
        <w:rPr>
          <w:rFonts w:ascii="New times roman" w:hAnsi="New times roman" w:cs="Times New Roman"/>
          <w:sz w:val="24"/>
          <w:szCs w:val="24"/>
        </w:rPr>
        <w:t>:</w:t>
      </w:r>
      <w:r>
        <w:rPr>
          <w:rFonts w:ascii="New times roman" w:hAnsi="New times roman" w:cs="Times New Roman"/>
          <w:sz w:val="24"/>
          <w:szCs w:val="24"/>
        </w:rPr>
        <w:t xml:space="preserve"> Planning Board has </w:t>
      </w:r>
      <w:r w:rsidR="001302B9">
        <w:rPr>
          <w:rFonts w:ascii="New times roman" w:hAnsi="New times roman" w:cs="Times New Roman"/>
          <w:sz w:val="24"/>
          <w:szCs w:val="24"/>
        </w:rPr>
        <w:t xml:space="preserve">passed a resolution stating their intent to </w:t>
      </w:r>
      <w:r>
        <w:rPr>
          <w:rFonts w:ascii="New times roman" w:hAnsi="New times roman" w:cs="Times New Roman"/>
          <w:sz w:val="24"/>
          <w:szCs w:val="24"/>
        </w:rPr>
        <w:t>declare</w:t>
      </w:r>
      <w:r w:rsidR="001302B9">
        <w:rPr>
          <w:rFonts w:ascii="New times roman" w:hAnsi="New times roman" w:cs="Times New Roman"/>
          <w:sz w:val="24"/>
          <w:szCs w:val="24"/>
        </w:rPr>
        <w:t xml:space="preserve"> Planning Board</w:t>
      </w:r>
      <w:r>
        <w:rPr>
          <w:rFonts w:ascii="New times roman" w:hAnsi="New times roman" w:cs="Times New Roman"/>
          <w:sz w:val="24"/>
          <w:szCs w:val="24"/>
        </w:rPr>
        <w:t xml:space="preserve"> Lead Agency.</w:t>
      </w:r>
    </w:p>
    <w:p w14:paraId="444CD72E" w14:textId="77777777" w:rsidR="007065E6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4DC24E14" w14:textId="50A75B1C" w:rsidR="001302B9" w:rsidRDefault="001302B9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11EC5A2F" w14:textId="77777777" w:rsidR="00F076A0" w:rsidRDefault="00F076A0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6C1D908" w14:textId="6AC56385" w:rsidR="00F076A0" w:rsidRPr="00776D26" w:rsidRDefault="00F076A0" w:rsidP="00776D2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public </w:t>
      </w:r>
      <w:r w:rsidR="001C21A5">
        <w:rPr>
          <w:rFonts w:ascii="New times roman" w:hAnsi="New times roman" w:cs="Times New Roman"/>
          <w:sz w:val="24"/>
          <w:szCs w:val="24"/>
        </w:rPr>
        <w:t xml:space="preserve">hearing </w:t>
      </w:r>
      <w:r>
        <w:rPr>
          <w:rFonts w:ascii="New times roman" w:hAnsi="New times roman" w:cs="Times New Roman"/>
          <w:sz w:val="24"/>
          <w:szCs w:val="24"/>
        </w:rPr>
        <w:t>remains open as the review continues.</w:t>
      </w:r>
    </w:p>
    <w:p w14:paraId="6D054021" w14:textId="55B059B9" w:rsidR="007065E6" w:rsidRDefault="007065E6" w:rsidP="007065E6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19C361" w14:textId="77777777" w:rsidR="00F076A0" w:rsidRDefault="00F076A0" w:rsidP="007065E6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594E408" w14:textId="2CEC6183" w:rsidR="00F076A0" w:rsidRPr="00F076A0" w:rsidRDefault="00F076A0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F076A0"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3819AD71" w14:textId="77777777" w:rsidR="00F076A0" w:rsidRPr="00F076A0" w:rsidRDefault="00F076A0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013891F" w14:textId="137A764A" w:rsidR="00F076A0" w:rsidRPr="00F076A0" w:rsidRDefault="00F076A0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F076A0">
        <w:rPr>
          <w:rFonts w:ascii="New times roman" w:hAnsi="New times roman" w:cs="Times New Roman"/>
          <w:sz w:val="24"/>
          <w:szCs w:val="24"/>
        </w:rPr>
        <w:t>Donna Vollmer</w:t>
      </w:r>
    </w:p>
    <w:sectPr w:rsidR="00F076A0" w:rsidRPr="00F076A0" w:rsidSect="00AE74F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2B70" w14:textId="77777777" w:rsidR="00AE74F3" w:rsidRDefault="00AE74F3" w:rsidP="00936B73">
      <w:pPr>
        <w:spacing w:after="0" w:line="240" w:lineRule="auto"/>
      </w:pPr>
      <w:r>
        <w:separator/>
      </w:r>
    </w:p>
  </w:endnote>
  <w:endnote w:type="continuationSeparator" w:id="0">
    <w:p w14:paraId="4D96CCF3" w14:textId="77777777" w:rsidR="00AE74F3" w:rsidRDefault="00AE74F3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BF5A9" w14:textId="77777777" w:rsidR="00AE74F3" w:rsidRDefault="00AE74F3" w:rsidP="00936B73">
      <w:pPr>
        <w:spacing w:after="0" w:line="240" w:lineRule="auto"/>
      </w:pPr>
      <w:r>
        <w:separator/>
      </w:r>
    </w:p>
  </w:footnote>
  <w:footnote w:type="continuationSeparator" w:id="0">
    <w:p w14:paraId="6C4B972B" w14:textId="77777777" w:rsidR="00AE74F3" w:rsidRDefault="00AE74F3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5F752864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 xml:space="preserve">Board </w:t>
    </w:r>
    <w:r w:rsidR="00E10F9A">
      <w:rPr>
        <w:rFonts w:ascii="Times New Roman" w:hAnsi="Times New Roman" w:cs="Times New Roman"/>
        <w:b/>
        <w:bCs/>
      </w:rPr>
      <w:t>Meeting 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827083">
      <w:rPr>
        <w:rFonts w:ascii="Times New Roman" w:hAnsi="Times New Roman" w:cs="Times New Roman"/>
        <w:b/>
        <w:bCs/>
      </w:rPr>
      <w:t>March</w:t>
    </w:r>
    <w:r w:rsidR="00CC4492">
      <w:rPr>
        <w:rFonts w:ascii="Times New Roman" w:hAnsi="Times New Roman" w:cs="Times New Roman"/>
        <w:b/>
        <w:bCs/>
      </w:rPr>
      <w:t xml:space="preserve"> 0</w:t>
    </w:r>
    <w:r w:rsidR="00827083">
      <w:rPr>
        <w:rFonts w:ascii="Times New Roman" w:hAnsi="Times New Roman" w:cs="Times New Roman"/>
        <w:b/>
        <w:bCs/>
      </w:rPr>
      <w:t>7</w:t>
    </w:r>
    <w:r w:rsidR="00E411FF">
      <w:rPr>
        <w:rFonts w:ascii="Times New Roman" w:hAnsi="Times New Roman" w:cs="Times New Roman"/>
        <w:b/>
        <w:bCs/>
      </w:rPr>
      <w:t xml:space="preserve">, </w:t>
    </w:r>
    <w:proofErr w:type="gramStart"/>
    <w:r w:rsidR="00E411FF">
      <w:rPr>
        <w:rFonts w:ascii="Times New Roman" w:hAnsi="Times New Roman" w:cs="Times New Roman"/>
        <w:b/>
        <w:bCs/>
      </w:rPr>
      <w:t>202</w:t>
    </w:r>
    <w:r w:rsidR="00DA3B22">
      <w:rPr>
        <w:rFonts w:ascii="Times New Roman" w:hAnsi="Times New Roman" w:cs="Times New Roman"/>
        <w:b/>
        <w:bCs/>
      </w:rPr>
      <w:t>4</w:t>
    </w:r>
    <w:proofErr w:type="gramEnd"/>
    <w:r w:rsidR="00162F76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63514"/>
    <w:multiLevelType w:val="hybridMultilevel"/>
    <w:tmpl w:val="C0AE75C6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40E6"/>
    <w:multiLevelType w:val="hybridMultilevel"/>
    <w:tmpl w:val="A21A5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3"/>
  </w:num>
  <w:num w:numId="2" w16cid:durableId="1049571778">
    <w:abstractNumId w:val="26"/>
  </w:num>
  <w:num w:numId="3" w16cid:durableId="1316569049">
    <w:abstractNumId w:val="23"/>
  </w:num>
  <w:num w:numId="4" w16cid:durableId="1178812286">
    <w:abstractNumId w:val="31"/>
  </w:num>
  <w:num w:numId="5" w16cid:durableId="1890526913">
    <w:abstractNumId w:val="32"/>
  </w:num>
  <w:num w:numId="6" w16cid:durableId="1503932464">
    <w:abstractNumId w:val="29"/>
  </w:num>
  <w:num w:numId="7" w16cid:durableId="2066369878">
    <w:abstractNumId w:val="2"/>
  </w:num>
  <w:num w:numId="8" w16cid:durableId="520584538">
    <w:abstractNumId w:val="14"/>
  </w:num>
  <w:num w:numId="9" w16cid:durableId="126824147">
    <w:abstractNumId w:val="18"/>
  </w:num>
  <w:num w:numId="10" w16cid:durableId="1239053411">
    <w:abstractNumId w:val="11"/>
  </w:num>
  <w:num w:numId="11" w16cid:durableId="1875076528">
    <w:abstractNumId w:val="22"/>
  </w:num>
  <w:num w:numId="12" w16cid:durableId="2013412216">
    <w:abstractNumId w:val="25"/>
  </w:num>
  <w:num w:numId="13" w16cid:durableId="1570773656">
    <w:abstractNumId w:val="1"/>
  </w:num>
  <w:num w:numId="14" w16cid:durableId="253440199">
    <w:abstractNumId w:val="9"/>
  </w:num>
  <w:num w:numId="15" w16cid:durableId="1353342885">
    <w:abstractNumId w:val="3"/>
  </w:num>
  <w:num w:numId="16" w16cid:durableId="44065652">
    <w:abstractNumId w:val="6"/>
  </w:num>
  <w:num w:numId="17" w16cid:durableId="1535535750">
    <w:abstractNumId w:val="7"/>
  </w:num>
  <w:num w:numId="18" w16cid:durableId="366758954">
    <w:abstractNumId w:val="33"/>
  </w:num>
  <w:num w:numId="19" w16cid:durableId="2081753576">
    <w:abstractNumId w:val="19"/>
  </w:num>
  <w:num w:numId="20" w16cid:durableId="366179966">
    <w:abstractNumId w:val="28"/>
  </w:num>
  <w:num w:numId="21" w16cid:durableId="1802916616">
    <w:abstractNumId w:val="5"/>
  </w:num>
  <w:num w:numId="22" w16cid:durableId="1590578949">
    <w:abstractNumId w:val="16"/>
  </w:num>
  <w:num w:numId="23" w16cid:durableId="800735466">
    <w:abstractNumId w:val="27"/>
  </w:num>
  <w:num w:numId="24" w16cid:durableId="801463147">
    <w:abstractNumId w:val="20"/>
  </w:num>
  <w:num w:numId="25" w16cid:durableId="1143081471">
    <w:abstractNumId w:val="10"/>
  </w:num>
  <w:num w:numId="26" w16cid:durableId="1249659175">
    <w:abstractNumId w:val="30"/>
  </w:num>
  <w:num w:numId="27" w16cid:durableId="702680417">
    <w:abstractNumId w:val="15"/>
  </w:num>
  <w:num w:numId="28" w16cid:durableId="1382710418">
    <w:abstractNumId w:val="0"/>
  </w:num>
  <w:num w:numId="29" w16cid:durableId="50349904">
    <w:abstractNumId w:val="8"/>
  </w:num>
  <w:num w:numId="30" w16cid:durableId="1209800880">
    <w:abstractNumId w:val="21"/>
  </w:num>
  <w:num w:numId="31" w16cid:durableId="699012973">
    <w:abstractNumId w:val="24"/>
  </w:num>
  <w:num w:numId="32" w16cid:durableId="1152254631">
    <w:abstractNumId w:val="4"/>
  </w:num>
  <w:num w:numId="33" w16cid:durableId="123280624">
    <w:abstractNumId w:val="12"/>
  </w:num>
  <w:num w:numId="34" w16cid:durableId="32343397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77A1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1A5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3587"/>
    <w:rsid w:val="001E3BC7"/>
    <w:rsid w:val="001E432B"/>
    <w:rsid w:val="001E4477"/>
    <w:rsid w:val="001E5B41"/>
    <w:rsid w:val="001E70E5"/>
    <w:rsid w:val="001F02D8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7035"/>
    <w:rsid w:val="002F7C64"/>
    <w:rsid w:val="0030190B"/>
    <w:rsid w:val="00306FC7"/>
    <w:rsid w:val="00306FFB"/>
    <w:rsid w:val="00307C11"/>
    <w:rsid w:val="00307F64"/>
    <w:rsid w:val="003100DC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6B3B"/>
    <w:rsid w:val="00337168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53B"/>
    <w:rsid w:val="00392ADD"/>
    <w:rsid w:val="00395E00"/>
    <w:rsid w:val="003A405B"/>
    <w:rsid w:val="003A45A8"/>
    <w:rsid w:val="003A473A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0783A"/>
    <w:rsid w:val="004104B0"/>
    <w:rsid w:val="00415E75"/>
    <w:rsid w:val="00416137"/>
    <w:rsid w:val="00417495"/>
    <w:rsid w:val="004205AB"/>
    <w:rsid w:val="00420B8B"/>
    <w:rsid w:val="00421091"/>
    <w:rsid w:val="00425FC3"/>
    <w:rsid w:val="00427646"/>
    <w:rsid w:val="00431435"/>
    <w:rsid w:val="00433917"/>
    <w:rsid w:val="00435900"/>
    <w:rsid w:val="004364C1"/>
    <w:rsid w:val="00437F4B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2198"/>
    <w:rsid w:val="0049229C"/>
    <w:rsid w:val="00492849"/>
    <w:rsid w:val="0049289D"/>
    <w:rsid w:val="00494D13"/>
    <w:rsid w:val="004A4C5F"/>
    <w:rsid w:val="004A5476"/>
    <w:rsid w:val="004A737A"/>
    <w:rsid w:val="004B0654"/>
    <w:rsid w:val="004B230F"/>
    <w:rsid w:val="004B6B8E"/>
    <w:rsid w:val="004B7096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50327D"/>
    <w:rsid w:val="005047F0"/>
    <w:rsid w:val="005057F4"/>
    <w:rsid w:val="00506111"/>
    <w:rsid w:val="005078A6"/>
    <w:rsid w:val="00512DB8"/>
    <w:rsid w:val="00514214"/>
    <w:rsid w:val="00514DA9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729"/>
    <w:rsid w:val="00577D83"/>
    <w:rsid w:val="0058142F"/>
    <w:rsid w:val="005834A6"/>
    <w:rsid w:val="00583687"/>
    <w:rsid w:val="00583EE4"/>
    <w:rsid w:val="00585635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7AE6"/>
    <w:rsid w:val="007202C3"/>
    <w:rsid w:val="00720A4C"/>
    <w:rsid w:val="00720EB8"/>
    <w:rsid w:val="00721334"/>
    <w:rsid w:val="007226E8"/>
    <w:rsid w:val="00722EF8"/>
    <w:rsid w:val="007235C2"/>
    <w:rsid w:val="007245E3"/>
    <w:rsid w:val="0072572C"/>
    <w:rsid w:val="00726197"/>
    <w:rsid w:val="00726503"/>
    <w:rsid w:val="007273AE"/>
    <w:rsid w:val="0072751A"/>
    <w:rsid w:val="00727796"/>
    <w:rsid w:val="00731038"/>
    <w:rsid w:val="0073295E"/>
    <w:rsid w:val="00732AFC"/>
    <w:rsid w:val="00742833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6D26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48EA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B2A60"/>
    <w:rsid w:val="008B3740"/>
    <w:rsid w:val="008B486D"/>
    <w:rsid w:val="008B4B0E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36A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15AA"/>
    <w:rsid w:val="00AD2E7E"/>
    <w:rsid w:val="00AD3DE8"/>
    <w:rsid w:val="00AD78FC"/>
    <w:rsid w:val="00AD7FFD"/>
    <w:rsid w:val="00AE051C"/>
    <w:rsid w:val="00AE2D02"/>
    <w:rsid w:val="00AE3654"/>
    <w:rsid w:val="00AE74F3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27F5"/>
    <w:rsid w:val="00B227F3"/>
    <w:rsid w:val="00B27AC2"/>
    <w:rsid w:val="00B27D17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ABC"/>
    <w:rsid w:val="00B613CE"/>
    <w:rsid w:val="00B6141E"/>
    <w:rsid w:val="00B6317E"/>
    <w:rsid w:val="00B64786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8C2"/>
    <w:rsid w:val="00D256C0"/>
    <w:rsid w:val="00D306D9"/>
    <w:rsid w:val="00D32632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2F43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1D9"/>
    <w:rsid w:val="00EC5E04"/>
    <w:rsid w:val="00EC61FD"/>
    <w:rsid w:val="00EC68A3"/>
    <w:rsid w:val="00ED30E8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6EAB"/>
    <w:rsid w:val="00F45369"/>
    <w:rsid w:val="00F47F5E"/>
    <w:rsid w:val="00F50231"/>
    <w:rsid w:val="00F5082B"/>
    <w:rsid w:val="00F51ED0"/>
    <w:rsid w:val="00F51F01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15</cp:revision>
  <cp:lastPrinted>2024-04-04T17:49:00Z</cp:lastPrinted>
  <dcterms:created xsi:type="dcterms:W3CDTF">2024-03-26T21:40:00Z</dcterms:created>
  <dcterms:modified xsi:type="dcterms:W3CDTF">2024-04-10T13:14:00Z</dcterms:modified>
</cp:coreProperties>
</file>